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43D3E" w:rsidR="00DE3D44" w:rsidP="002D4920" w:rsidRDefault="00D47A37" w14:paraId="1DB2D2A4" w14:textId="3BC586E8">
      <w:pPr>
        <w:pStyle w:val="Ingenmellomrom"/>
        <w:rPr>
          <w:rFonts w:ascii="Arial" w:hAnsi="Arial" w:cs="Arial"/>
          <w:b/>
          <w:sz w:val="28"/>
          <w:lang w:val="nb-NO"/>
        </w:rPr>
      </w:pPr>
      <w:r>
        <w:rPr>
          <w:rFonts w:ascii="Arial" w:hAnsi="Arial" w:cs="Arial"/>
          <w:b/>
          <w:sz w:val="28"/>
          <w:lang w:val="nb-NO"/>
        </w:rPr>
        <w:t>Kammerherre Egeberg Ærespris</w:t>
      </w:r>
      <w:r w:rsidRPr="00143D3E" w:rsidR="002D4920">
        <w:rPr>
          <w:rFonts w:ascii="Arial" w:hAnsi="Arial" w:cs="Arial"/>
          <w:b/>
          <w:sz w:val="28"/>
          <w:lang w:val="nb-NO"/>
        </w:rPr>
        <w:t xml:space="preserve"> – Søknadsskjema</w:t>
      </w:r>
    </w:p>
    <w:p w:rsidR="002D4920" w:rsidP="002D4920" w:rsidRDefault="002D4920" w14:paraId="7047904D" w14:textId="77777777">
      <w:pPr>
        <w:pStyle w:val="Ingenmellomrom"/>
        <w:rPr>
          <w:lang w:val="nb-NO"/>
        </w:rPr>
      </w:pPr>
    </w:p>
    <w:p w:rsidR="00BA576C" w:rsidP="002D4920" w:rsidRDefault="00F84047" w14:paraId="03ED98CB" w14:textId="77777777">
      <w:pPr>
        <w:pStyle w:val="Ingenmellomrom"/>
        <w:rPr>
          <w:lang w:val="nb-NO"/>
        </w:rPr>
      </w:pPr>
      <w:r>
        <w:rPr>
          <w:lang w:val="nb-NO"/>
        </w:rPr>
        <w:t xml:space="preserve">Vennligst fyll ut søknadsskjema og returner dette til NIFs arrangementsrådgiver, </w:t>
      </w:r>
    </w:p>
    <w:p w:rsidR="00F84047" w:rsidP="002D4920" w:rsidRDefault="00F84047" w14:paraId="0477D90E" w14:textId="46A6B153">
      <w:pPr>
        <w:pStyle w:val="Ingenmellomrom"/>
        <w:rPr>
          <w:lang w:val="nb-NO"/>
        </w:rPr>
      </w:pPr>
      <w:r>
        <w:rPr>
          <w:lang w:val="nb-NO"/>
        </w:rPr>
        <w:t xml:space="preserve">Kaja Osnes Græsholt: </w:t>
      </w:r>
      <w:hyperlink w:history="1" r:id="rId8">
        <w:r w:rsidRPr="00095825">
          <w:rPr>
            <w:rStyle w:val="Hyperkobling"/>
            <w:lang w:val="nb-NO"/>
          </w:rPr>
          <w:t>kaja.graesholt@idrettsforbundet.no</w:t>
        </w:r>
      </w:hyperlink>
      <w:r>
        <w:rPr>
          <w:lang w:val="nb-NO"/>
        </w:rPr>
        <w:t xml:space="preserve"> </w:t>
      </w:r>
    </w:p>
    <w:p w:rsidR="00F84047" w:rsidP="002D4920" w:rsidRDefault="00F84047" w14:paraId="04CEA3F7" w14:textId="47AC0C42">
      <w:pPr>
        <w:pStyle w:val="Ingenmellomrom"/>
        <w:rPr>
          <w:lang w:val="nb-NO"/>
        </w:rPr>
      </w:pPr>
    </w:p>
    <w:p w:rsidRPr="00143D3E" w:rsidR="00F84047" w:rsidP="55074CB5" w:rsidRDefault="00F84047" w14:paraId="0674DEDA" w14:textId="765842FA">
      <w:pPr>
        <w:pStyle w:val="Ingenmellomrom"/>
        <w:rPr>
          <w:b w:val="1"/>
          <w:bCs w:val="1"/>
          <w:lang w:val="nb-NO"/>
        </w:rPr>
      </w:pPr>
      <w:r w:rsidRPr="55074CB5" w:rsidR="00F84047">
        <w:rPr>
          <w:b w:val="1"/>
          <w:bCs w:val="1"/>
          <w:lang w:val="nb-NO"/>
        </w:rPr>
        <w:t xml:space="preserve">Frist for innsendelse </w:t>
      </w:r>
      <w:r w:rsidRPr="55074CB5" w:rsidR="00143D3E">
        <w:rPr>
          <w:b w:val="1"/>
          <w:bCs w:val="1"/>
          <w:lang w:val="nb-NO"/>
        </w:rPr>
        <w:t xml:space="preserve">av søknadsskjema </w:t>
      </w:r>
      <w:r w:rsidRPr="55074CB5" w:rsidR="00F84047">
        <w:rPr>
          <w:b w:val="1"/>
          <w:bCs w:val="1"/>
          <w:lang w:val="nb-NO"/>
        </w:rPr>
        <w:t>er</w:t>
      </w:r>
      <w:r w:rsidRPr="55074CB5" w:rsidR="00D47A37">
        <w:rPr>
          <w:b w:val="1"/>
          <w:bCs w:val="1"/>
          <w:lang w:val="nb-NO"/>
        </w:rPr>
        <w:t xml:space="preserve"> </w:t>
      </w:r>
      <w:r w:rsidRPr="55074CB5" w:rsidR="00CA69AA">
        <w:rPr>
          <w:b w:val="1"/>
          <w:bCs w:val="1"/>
          <w:lang w:val="nb-NO"/>
        </w:rPr>
        <w:t>fredag 12</w:t>
      </w:r>
      <w:r w:rsidRPr="55074CB5" w:rsidR="00D47A37">
        <w:rPr>
          <w:b w:val="1"/>
          <w:bCs w:val="1"/>
          <w:lang w:val="nb-NO"/>
        </w:rPr>
        <w:t>. mars 202</w:t>
      </w:r>
      <w:r w:rsidRPr="55074CB5" w:rsidR="00C6F4A4">
        <w:rPr>
          <w:b w:val="1"/>
          <w:bCs w:val="1"/>
          <w:lang w:val="nb-NO"/>
        </w:rPr>
        <w:t>1</w:t>
      </w:r>
      <w:r w:rsidRPr="55074CB5" w:rsidR="326786F5">
        <w:rPr>
          <w:b w:val="1"/>
          <w:bCs w:val="1"/>
          <w:lang w:val="nb-NO"/>
        </w:rPr>
        <w:t>.</w:t>
      </w:r>
    </w:p>
    <w:p w:rsidR="00D47A37" w:rsidP="002D4920" w:rsidRDefault="00D47A37" w14:paraId="4CF7696B" w14:textId="004F5358">
      <w:pPr>
        <w:pStyle w:val="Ingenmellomrom"/>
        <w:rPr>
          <w:lang w:val="nb-NO"/>
        </w:rPr>
      </w:pPr>
    </w:p>
    <w:p w:rsidR="002F0F38" w:rsidP="002D4920" w:rsidRDefault="002F0F38" w14:paraId="7E3D0E43" w14:textId="77777777">
      <w:pPr>
        <w:pStyle w:val="Ingenmellomrom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047" w:rsidTr="00F84047" w14:paraId="19ADD467" w14:textId="77777777">
        <w:tc>
          <w:tcPr>
            <w:tcW w:w="9062" w:type="dxa"/>
          </w:tcPr>
          <w:p w:rsidRPr="00F84047" w:rsidR="00F84047" w:rsidP="002D4920" w:rsidRDefault="002F0F38" w14:paraId="7BF5A452" w14:textId="7FD4DFEB">
            <w:pPr>
              <w:pStyle w:val="Ingenmellomrom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Særforbund </w:t>
            </w:r>
            <w:r w:rsidRPr="00F84047" w:rsidR="00F84047">
              <w:rPr>
                <w:b/>
                <w:lang w:val="nb-NO"/>
              </w:rPr>
              <w:t>som nominerer kandidaten:</w:t>
            </w:r>
          </w:p>
        </w:tc>
      </w:tr>
      <w:tr w:rsidR="00F84047" w:rsidTr="00F84047" w14:paraId="4D385E09" w14:textId="77777777">
        <w:tc>
          <w:tcPr>
            <w:tcW w:w="9062" w:type="dxa"/>
          </w:tcPr>
          <w:p w:rsidR="00F84047" w:rsidP="002D4920" w:rsidRDefault="00F84047" w14:paraId="3CBA3B93" w14:textId="77777777">
            <w:pPr>
              <w:pStyle w:val="Ingenmellomrom"/>
              <w:rPr>
                <w:lang w:val="nb-NO"/>
              </w:rPr>
            </w:pPr>
          </w:p>
          <w:p w:rsidRPr="00F84047" w:rsidR="00F84047" w:rsidP="002D4920" w:rsidRDefault="002F0F38" w14:paraId="4F8C4D2B" w14:textId="7B5EE6C8">
            <w:pPr>
              <w:pStyle w:val="Ingenmellomrom"/>
              <w:rPr>
                <w:i/>
                <w:color w:val="808080" w:themeColor="background1" w:themeShade="80"/>
                <w:lang w:val="nb-NO"/>
              </w:rPr>
            </w:pPr>
            <w:r>
              <w:rPr>
                <w:i/>
                <w:color w:val="808080" w:themeColor="background1" w:themeShade="80"/>
                <w:lang w:val="nb-NO"/>
              </w:rPr>
              <w:t>S</w:t>
            </w:r>
            <w:r w:rsidRPr="00F84047" w:rsidR="00F84047">
              <w:rPr>
                <w:i/>
                <w:color w:val="808080" w:themeColor="background1" w:themeShade="80"/>
                <w:lang w:val="nb-NO"/>
              </w:rPr>
              <w:t>ærforbund</w:t>
            </w:r>
          </w:p>
          <w:p w:rsidR="00F84047" w:rsidP="002D4920" w:rsidRDefault="00F84047" w14:paraId="5479517F" w14:textId="77777777">
            <w:pPr>
              <w:pStyle w:val="Ingenmellomrom"/>
              <w:rPr>
                <w:lang w:val="nb-NO"/>
              </w:rPr>
            </w:pPr>
          </w:p>
        </w:tc>
      </w:tr>
    </w:tbl>
    <w:p w:rsidR="00AB5C9E" w:rsidP="002D4920" w:rsidRDefault="00AB5C9E" w14:paraId="49CB1D1D" w14:textId="77777777">
      <w:pPr>
        <w:pStyle w:val="Ingenmellomrom"/>
        <w:rPr>
          <w:lang w:val="nb-NO"/>
        </w:rPr>
      </w:pPr>
    </w:p>
    <w:p w:rsidR="00F84047" w:rsidP="002D4920" w:rsidRDefault="00F84047" w14:paraId="1028B289" w14:textId="77777777">
      <w:pPr>
        <w:pStyle w:val="Ingenmellomrom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F84047" w:rsidTr="00540C32" w14:paraId="7050BC26" w14:textId="77777777">
        <w:tc>
          <w:tcPr>
            <w:tcW w:w="9062" w:type="dxa"/>
            <w:gridSpan w:val="2"/>
          </w:tcPr>
          <w:p w:rsidRPr="00F84047" w:rsidR="00F84047" w:rsidP="002D4920" w:rsidRDefault="00F84047" w14:paraId="0455F2D0" w14:textId="77777777">
            <w:pPr>
              <w:pStyle w:val="Ingenmellomrom"/>
              <w:rPr>
                <w:b/>
                <w:lang w:val="nb-NO"/>
              </w:rPr>
            </w:pPr>
            <w:r w:rsidRPr="00F84047">
              <w:rPr>
                <w:b/>
                <w:lang w:val="nb-NO"/>
              </w:rPr>
              <w:t>Om kandidaten</w:t>
            </w:r>
          </w:p>
        </w:tc>
      </w:tr>
      <w:tr w:rsidR="00F84047" w:rsidTr="00AB5C9E" w14:paraId="18CED5AA" w14:textId="77777777">
        <w:tc>
          <w:tcPr>
            <w:tcW w:w="2263" w:type="dxa"/>
          </w:tcPr>
          <w:p w:rsidR="00F84047" w:rsidP="002D4920" w:rsidRDefault="00F84047" w14:paraId="644EEC8C" w14:textId="77777777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>Fornavn:</w:t>
            </w:r>
          </w:p>
        </w:tc>
        <w:tc>
          <w:tcPr>
            <w:tcW w:w="6799" w:type="dxa"/>
          </w:tcPr>
          <w:p w:rsidR="00F84047" w:rsidP="002D4920" w:rsidRDefault="00F84047" w14:paraId="42D5A2AE" w14:textId="77777777">
            <w:pPr>
              <w:pStyle w:val="Ingenmellomrom"/>
              <w:rPr>
                <w:lang w:val="nb-NO"/>
              </w:rPr>
            </w:pPr>
          </w:p>
        </w:tc>
      </w:tr>
      <w:tr w:rsidR="00F84047" w:rsidTr="00AB5C9E" w14:paraId="0C915E66" w14:textId="77777777">
        <w:tc>
          <w:tcPr>
            <w:tcW w:w="2263" w:type="dxa"/>
          </w:tcPr>
          <w:p w:rsidR="00F84047" w:rsidP="002D4920" w:rsidRDefault="00F84047" w14:paraId="51E7962D" w14:textId="77777777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>Etternavn:</w:t>
            </w:r>
          </w:p>
        </w:tc>
        <w:tc>
          <w:tcPr>
            <w:tcW w:w="6799" w:type="dxa"/>
          </w:tcPr>
          <w:p w:rsidR="00F84047" w:rsidP="002D4920" w:rsidRDefault="00F84047" w14:paraId="3C7917C3" w14:textId="77777777">
            <w:pPr>
              <w:pStyle w:val="Ingenmellomrom"/>
              <w:rPr>
                <w:lang w:val="nb-NO"/>
              </w:rPr>
            </w:pPr>
          </w:p>
        </w:tc>
      </w:tr>
      <w:tr w:rsidR="00F84047" w:rsidTr="00AB5C9E" w14:paraId="204E66A3" w14:textId="77777777">
        <w:tc>
          <w:tcPr>
            <w:tcW w:w="2263" w:type="dxa"/>
          </w:tcPr>
          <w:p w:rsidR="00F84047" w:rsidP="002D4920" w:rsidRDefault="00F84047" w14:paraId="3FDF1844" w14:textId="77777777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>Fødselsdato:</w:t>
            </w:r>
          </w:p>
        </w:tc>
        <w:tc>
          <w:tcPr>
            <w:tcW w:w="6799" w:type="dxa"/>
          </w:tcPr>
          <w:p w:rsidR="00F84047" w:rsidP="002D4920" w:rsidRDefault="00F84047" w14:paraId="6CB2BECB" w14:textId="77777777">
            <w:pPr>
              <w:pStyle w:val="Ingenmellomrom"/>
              <w:rPr>
                <w:lang w:val="nb-NO"/>
              </w:rPr>
            </w:pPr>
          </w:p>
        </w:tc>
      </w:tr>
      <w:tr w:rsidR="00143D3E" w:rsidTr="00AB5C9E" w14:paraId="1E00FEE1" w14:textId="77777777">
        <w:tc>
          <w:tcPr>
            <w:tcW w:w="2263" w:type="dxa"/>
          </w:tcPr>
          <w:p w:rsidR="00143D3E" w:rsidP="002D4920" w:rsidRDefault="00EB6FF0" w14:paraId="7AC43C79" w14:textId="61274C47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>Hovedidrett:</w:t>
            </w:r>
          </w:p>
        </w:tc>
        <w:tc>
          <w:tcPr>
            <w:tcW w:w="6799" w:type="dxa"/>
          </w:tcPr>
          <w:p w:rsidR="00143D3E" w:rsidP="002D4920" w:rsidRDefault="00143D3E" w14:paraId="5550F62D" w14:textId="77777777">
            <w:pPr>
              <w:pStyle w:val="Ingenmellomrom"/>
              <w:rPr>
                <w:lang w:val="nb-NO"/>
              </w:rPr>
            </w:pPr>
          </w:p>
        </w:tc>
      </w:tr>
      <w:tr w:rsidR="00EB6FF0" w:rsidTr="00AB5C9E" w14:paraId="12BC8671" w14:textId="77777777">
        <w:tc>
          <w:tcPr>
            <w:tcW w:w="2263" w:type="dxa"/>
          </w:tcPr>
          <w:p w:rsidR="00EB6FF0" w:rsidP="002D4920" w:rsidRDefault="00EB6FF0" w14:paraId="1AE27960" w14:textId="35B0F803">
            <w:pPr>
              <w:pStyle w:val="Ingenmellomrom"/>
              <w:rPr>
                <w:lang w:val="nb-NO"/>
              </w:rPr>
            </w:pPr>
            <w:r>
              <w:rPr>
                <w:lang w:val="nb-NO"/>
              </w:rPr>
              <w:t>Sideidrett:</w:t>
            </w:r>
          </w:p>
        </w:tc>
        <w:tc>
          <w:tcPr>
            <w:tcW w:w="6799" w:type="dxa"/>
          </w:tcPr>
          <w:p w:rsidR="00EB6FF0" w:rsidP="002D4920" w:rsidRDefault="00EB6FF0" w14:paraId="7D5721E7" w14:textId="77777777">
            <w:pPr>
              <w:pStyle w:val="Ingenmellomrom"/>
              <w:rPr>
                <w:lang w:val="nb-NO"/>
              </w:rPr>
            </w:pPr>
          </w:p>
        </w:tc>
      </w:tr>
    </w:tbl>
    <w:p w:rsidR="00F84047" w:rsidP="002D4920" w:rsidRDefault="00F84047" w14:paraId="273ED21C" w14:textId="77777777">
      <w:pPr>
        <w:pStyle w:val="Ingenmellomrom"/>
        <w:rPr>
          <w:lang w:val="nb-NO"/>
        </w:rPr>
      </w:pPr>
    </w:p>
    <w:p w:rsidR="00F84047" w:rsidP="002D4920" w:rsidRDefault="00F84047" w14:paraId="300F43E1" w14:textId="77777777">
      <w:pPr>
        <w:pStyle w:val="Ingenmellomrom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CA69AA" w:rsidR="00143D3E" w:rsidTr="00143D3E" w14:paraId="610C32B0" w14:textId="77777777">
        <w:tc>
          <w:tcPr>
            <w:tcW w:w="9062" w:type="dxa"/>
          </w:tcPr>
          <w:p w:rsidRPr="00143D3E" w:rsidR="00143D3E" w:rsidP="00143D3E" w:rsidRDefault="00E22B24" w14:paraId="54ABE20F" w14:textId="78AB79B0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Prestasjoner i hovedidrett</w:t>
            </w:r>
            <w:r w:rsidR="00483AE0">
              <w:rPr>
                <w:b/>
                <w:lang w:val="nb-NO"/>
              </w:rPr>
              <w:t xml:space="preserve"> </w:t>
            </w:r>
            <w:r w:rsidR="001929F4">
              <w:rPr>
                <w:b/>
                <w:lang w:val="nb-NO"/>
              </w:rPr>
              <w:t>med</w:t>
            </w:r>
            <w:r w:rsidR="00483AE0">
              <w:rPr>
                <w:b/>
                <w:lang w:val="nb-NO"/>
              </w:rPr>
              <w:t xml:space="preserve"> årstall/tidsperiode</w:t>
            </w:r>
            <w:bookmarkStart w:name="_GoBack" w:id="0"/>
            <w:bookmarkEnd w:id="0"/>
            <w:r>
              <w:rPr>
                <w:b/>
                <w:lang w:val="nb-NO"/>
              </w:rPr>
              <w:t>:</w:t>
            </w:r>
          </w:p>
        </w:tc>
      </w:tr>
      <w:tr w:rsidRPr="00CA69AA" w:rsidR="00143D3E" w:rsidTr="00143D3E" w14:paraId="0E6BB144" w14:textId="77777777">
        <w:tc>
          <w:tcPr>
            <w:tcW w:w="9062" w:type="dxa"/>
          </w:tcPr>
          <w:p w:rsidR="00143D3E" w:rsidP="002D4920" w:rsidRDefault="00143D3E" w14:paraId="2C017097" w14:textId="77777777">
            <w:pPr>
              <w:pStyle w:val="Ingenmellomrom"/>
              <w:rPr>
                <w:lang w:val="nb-NO"/>
              </w:rPr>
            </w:pPr>
          </w:p>
          <w:p w:rsidRPr="004C6A99" w:rsidR="004C6A99" w:rsidP="002D4920" w:rsidRDefault="004C6A99" w14:paraId="4C3D5B4F" w14:textId="68E4C023">
            <w:pPr>
              <w:pStyle w:val="Ingenmellomrom"/>
              <w:rPr>
                <w:i/>
                <w:color w:val="808080" w:themeColor="background1" w:themeShade="80"/>
                <w:lang w:val="nb-NO"/>
              </w:rPr>
            </w:pPr>
            <w:r w:rsidRPr="004C6A99">
              <w:rPr>
                <w:i/>
                <w:color w:val="808080" w:themeColor="background1" w:themeShade="80"/>
                <w:lang w:val="nb-NO"/>
              </w:rPr>
              <w:t>Topplassering i internasjonale mesterskap som verdensmesterskap (VM), Olympiske leker (OL), Paralympiske leker (PL) eller World Cup sammenlagt.</w:t>
            </w:r>
          </w:p>
          <w:p w:rsidR="00143D3E" w:rsidP="00143D3E" w:rsidRDefault="00143D3E" w14:paraId="0D26392A" w14:textId="77777777">
            <w:pPr>
              <w:pStyle w:val="Ingenmellomrom"/>
              <w:rPr>
                <w:lang w:val="nb-NO"/>
              </w:rPr>
            </w:pPr>
          </w:p>
        </w:tc>
      </w:tr>
    </w:tbl>
    <w:p w:rsidR="00143D3E" w:rsidP="002D4920" w:rsidRDefault="00143D3E" w14:paraId="547C293C" w14:textId="77777777">
      <w:pPr>
        <w:pStyle w:val="Ingenmellomrom"/>
        <w:rPr>
          <w:lang w:val="nb-NO"/>
        </w:rPr>
      </w:pPr>
    </w:p>
    <w:p w:rsidR="002D4920" w:rsidP="002D4920" w:rsidRDefault="002D4920" w14:paraId="3A46D118" w14:textId="77777777">
      <w:pPr>
        <w:pStyle w:val="Ingenmellomrom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CA69AA" w:rsidR="00143D3E" w:rsidTr="00143D3E" w14:paraId="5656EC01" w14:textId="77777777">
        <w:tc>
          <w:tcPr>
            <w:tcW w:w="9062" w:type="dxa"/>
          </w:tcPr>
          <w:p w:rsidRPr="00143D3E" w:rsidR="00143D3E" w:rsidRDefault="00E22B24" w14:paraId="49D04795" w14:textId="24237ED3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Prestasjoner i </w:t>
            </w:r>
            <w:r w:rsidR="00DA679B">
              <w:rPr>
                <w:b/>
                <w:lang w:val="nb-NO"/>
              </w:rPr>
              <w:t>sideidrett(er)</w:t>
            </w:r>
            <w:r w:rsidR="001929F4">
              <w:rPr>
                <w:b/>
                <w:lang w:val="nb-NO"/>
              </w:rPr>
              <w:t xml:space="preserve"> med</w:t>
            </w:r>
            <w:r w:rsidR="00483AE0">
              <w:rPr>
                <w:b/>
                <w:lang w:val="nb-NO"/>
              </w:rPr>
              <w:t xml:space="preserve"> årstall/tidsperiode</w:t>
            </w:r>
            <w:r w:rsidR="00DA679B">
              <w:rPr>
                <w:b/>
                <w:lang w:val="nb-NO"/>
              </w:rPr>
              <w:t>:</w:t>
            </w:r>
          </w:p>
        </w:tc>
      </w:tr>
      <w:tr w:rsidRPr="00CA69AA" w:rsidR="00143D3E" w:rsidTr="00143D3E" w14:paraId="7BCFCE54" w14:textId="77777777">
        <w:tc>
          <w:tcPr>
            <w:tcW w:w="9062" w:type="dxa"/>
          </w:tcPr>
          <w:p w:rsidR="00143D3E" w:rsidRDefault="00143D3E" w14:paraId="5FA8CA23" w14:textId="77777777">
            <w:pPr>
              <w:rPr>
                <w:lang w:val="nb-NO"/>
              </w:rPr>
            </w:pPr>
          </w:p>
          <w:p w:rsidRPr="004C7766" w:rsidR="00143D3E" w:rsidP="004C7766" w:rsidRDefault="004C7766" w14:paraId="695F9081" w14:textId="2B566194">
            <w:pPr>
              <w:pStyle w:val="Ingenmellomrom"/>
              <w:rPr>
                <w:i/>
                <w:color w:val="808080" w:themeColor="background1" w:themeShade="80"/>
                <w:lang w:val="nb-NO"/>
              </w:rPr>
            </w:pPr>
            <w:r w:rsidRPr="004C7766">
              <w:rPr>
                <w:i/>
                <w:color w:val="808080" w:themeColor="background1" w:themeShade="80"/>
                <w:lang w:val="nb-NO"/>
              </w:rPr>
              <w:t>Nasjonale topplasseringer i minst en idrettsgren.</w:t>
            </w:r>
          </w:p>
          <w:p w:rsidR="00143D3E" w:rsidRDefault="00143D3E" w14:paraId="1237A55E" w14:textId="77777777">
            <w:pPr>
              <w:rPr>
                <w:lang w:val="nb-NO"/>
              </w:rPr>
            </w:pPr>
          </w:p>
        </w:tc>
      </w:tr>
    </w:tbl>
    <w:p w:rsidR="00F84047" w:rsidRDefault="00F84047" w14:paraId="6E2B5BC8" w14:textId="2CD468A4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CA69AA" w:rsidR="00285272" w:rsidTr="00375568" w14:paraId="761075F7" w14:textId="77777777">
        <w:tc>
          <w:tcPr>
            <w:tcW w:w="9062" w:type="dxa"/>
          </w:tcPr>
          <w:p w:rsidRPr="00143D3E" w:rsidR="00285272" w:rsidP="00375568" w:rsidRDefault="007473C3" w14:paraId="1E747DF2" w14:textId="3D134AEA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P</w:t>
            </w:r>
            <w:r w:rsidR="00E633EB">
              <w:rPr>
                <w:b/>
                <w:lang w:val="nb-NO"/>
              </w:rPr>
              <w:t>å</w:t>
            </w:r>
            <w:r>
              <w:rPr>
                <w:b/>
                <w:lang w:val="nb-NO"/>
              </w:rPr>
              <w:t xml:space="preserve"> hvilken måte har kandidaten vært en god</w:t>
            </w:r>
            <w:r w:rsidR="00E633EB">
              <w:rPr>
                <w:b/>
                <w:lang w:val="nb-NO"/>
              </w:rPr>
              <w:t xml:space="preserve"> rollemodell for idrettens verdier?</w:t>
            </w:r>
          </w:p>
        </w:tc>
      </w:tr>
      <w:tr w:rsidRPr="00CA69AA" w:rsidR="00285272" w:rsidTr="00375568" w14:paraId="0A7D3A44" w14:textId="77777777">
        <w:tc>
          <w:tcPr>
            <w:tcW w:w="9062" w:type="dxa"/>
          </w:tcPr>
          <w:p w:rsidR="00285272" w:rsidP="00375568" w:rsidRDefault="00285272" w14:paraId="708A88C0" w14:textId="77777777">
            <w:pPr>
              <w:rPr>
                <w:lang w:val="nb-NO"/>
              </w:rPr>
            </w:pPr>
          </w:p>
          <w:p w:rsidR="00285272" w:rsidP="00375568" w:rsidRDefault="00285272" w14:paraId="0DAD300E" w14:textId="77777777">
            <w:pPr>
              <w:rPr>
                <w:lang w:val="nb-NO"/>
              </w:rPr>
            </w:pPr>
          </w:p>
          <w:p w:rsidR="00285272" w:rsidP="00375568" w:rsidRDefault="00285272" w14:paraId="481937C4" w14:textId="77777777">
            <w:pPr>
              <w:rPr>
                <w:lang w:val="nb-NO"/>
              </w:rPr>
            </w:pPr>
          </w:p>
        </w:tc>
      </w:tr>
    </w:tbl>
    <w:p w:rsidR="00285272" w:rsidRDefault="00285272" w14:paraId="32B6E0A2" w14:textId="77777777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CA69AA" w:rsidR="00143D3E" w:rsidTr="00143D3E" w14:paraId="40522600" w14:textId="77777777">
        <w:tc>
          <w:tcPr>
            <w:tcW w:w="9062" w:type="dxa"/>
          </w:tcPr>
          <w:p w:rsidRPr="00143D3E" w:rsidR="00143D3E" w:rsidRDefault="00143D3E" w14:paraId="106CFDD2" w14:textId="77777777">
            <w:pPr>
              <w:rPr>
                <w:b/>
                <w:lang w:val="nb-NO"/>
              </w:rPr>
            </w:pPr>
            <w:r w:rsidRPr="00143D3E">
              <w:rPr>
                <w:b/>
                <w:lang w:val="nb-NO"/>
              </w:rPr>
              <w:t>Andre relevante opplysninger om kandidaten:</w:t>
            </w:r>
          </w:p>
        </w:tc>
      </w:tr>
      <w:tr w:rsidRPr="00CA69AA" w:rsidR="00143D3E" w:rsidTr="00143D3E" w14:paraId="78B39D94" w14:textId="77777777">
        <w:tc>
          <w:tcPr>
            <w:tcW w:w="9062" w:type="dxa"/>
          </w:tcPr>
          <w:p w:rsidR="00143D3E" w:rsidRDefault="00143D3E" w14:paraId="2A889722" w14:textId="77777777">
            <w:pPr>
              <w:rPr>
                <w:lang w:val="nb-NO"/>
              </w:rPr>
            </w:pPr>
          </w:p>
          <w:p w:rsidR="00143D3E" w:rsidRDefault="00143D3E" w14:paraId="551AB19E" w14:textId="77777777">
            <w:pPr>
              <w:rPr>
                <w:lang w:val="nb-NO"/>
              </w:rPr>
            </w:pPr>
          </w:p>
          <w:p w:rsidR="00143D3E" w:rsidRDefault="00143D3E" w14:paraId="7C1CD210" w14:textId="77777777">
            <w:pPr>
              <w:rPr>
                <w:lang w:val="nb-NO"/>
              </w:rPr>
            </w:pPr>
          </w:p>
        </w:tc>
      </w:tr>
    </w:tbl>
    <w:p w:rsidRPr="002D4920" w:rsidR="00143D3E" w:rsidRDefault="00143D3E" w14:paraId="1DB13B04" w14:textId="77777777">
      <w:pPr>
        <w:rPr>
          <w:lang w:val="nb-NO"/>
        </w:rPr>
      </w:pPr>
    </w:p>
    <w:sectPr w:rsidRPr="002D4920" w:rsidR="00143D3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64BF1"/>
    <w:multiLevelType w:val="hybridMultilevel"/>
    <w:tmpl w:val="C24682FE"/>
    <w:lvl w:ilvl="0" w:tplc="77F8022A">
      <w:start w:val="5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E932410"/>
    <w:multiLevelType w:val="hybridMultilevel"/>
    <w:tmpl w:val="51BAAAEC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20"/>
    <w:rsid w:val="00143D3E"/>
    <w:rsid w:val="001929F4"/>
    <w:rsid w:val="00285272"/>
    <w:rsid w:val="002D4920"/>
    <w:rsid w:val="002D5F6F"/>
    <w:rsid w:val="002F0F38"/>
    <w:rsid w:val="00483AE0"/>
    <w:rsid w:val="004C6A99"/>
    <w:rsid w:val="004C7766"/>
    <w:rsid w:val="00742021"/>
    <w:rsid w:val="007473C3"/>
    <w:rsid w:val="00853109"/>
    <w:rsid w:val="00AB5C9E"/>
    <w:rsid w:val="00BA576C"/>
    <w:rsid w:val="00C6F4A4"/>
    <w:rsid w:val="00CA69AA"/>
    <w:rsid w:val="00D120E0"/>
    <w:rsid w:val="00D47A37"/>
    <w:rsid w:val="00D76F08"/>
    <w:rsid w:val="00DA679B"/>
    <w:rsid w:val="00DE3D44"/>
    <w:rsid w:val="00E22B24"/>
    <w:rsid w:val="00E633EB"/>
    <w:rsid w:val="00EB6FF0"/>
    <w:rsid w:val="00F1085E"/>
    <w:rsid w:val="00F84047"/>
    <w:rsid w:val="00F90516"/>
    <w:rsid w:val="17E1F4AB"/>
    <w:rsid w:val="326786F5"/>
    <w:rsid w:val="5507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4B94"/>
  <w15:chartTrackingRefBased/>
  <w15:docId w15:val="{65B48822-049B-4CBB-AA00-2399D05F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D4920"/>
    <w:pPr>
      <w:spacing w:after="0" w:line="240" w:lineRule="auto"/>
    </w:pPr>
    <w:rPr>
      <w:lang w:val="en-GB"/>
    </w:rPr>
  </w:style>
  <w:style w:type="table" w:styleId="Tabellrutenett">
    <w:name w:val="Table Grid"/>
    <w:basedOn w:val="Vanligtabell"/>
    <w:uiPriority w:val="39"/>
    <w:rsid w:val="00F840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F8404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404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4C7766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aja.graesholt@idrettsforbundet.no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9D230961FF6E448836B2D0FFF1776A" ma:contentTypeVersion="4" ma:contentTypeDescription="Opprett et nytt dokument." ma:contentTypeScope="" ma:versionID="38511675e9d1d64bd44564578adcc452">
  <xsd:schema xmlns:xsd="http://www.w3.org/2001/XMLSchema" xmlns:xs="http://www.w3.org/2001/XMLSchema" xmlns:p="http://schemas.microsoft.com/office/2006/metadata/properties" xmlns:ns2="f0f86065-6d12-4bfd-a8cd-962b722430ed" xmlns:ns3="fbbffc07-8250-4c90-98b1-4dc8824ee1c9" targetNamespace="http://schemas.microsoft.com/office/2006/metadata/properties" ma:root="true" ma:fieldsID="a43051a0f982eb569e5cfda4bc08034f" ns2:_="" ns3:_="">
    <xsd:import namespace="f0f86065-6d12-4bfd-a8cd-962b722430ed"/>
    <xsd:import namespace="fbbffc07-8250-4c90-98b1-4dc8824ee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86065-6d12-4bfd-a8cd-962b72243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ffc07-8250-4c90-98b1-4dc8824ee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CA41F-56E9-4A8D-A00E-77F1E94D5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70904F-8D33-4252-9FBD-C80BC3189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64634-A6AA-4DE1-BE81-36F97B66C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86065-6d12-4bfd-a8cd-962b722430ed"/>
    <ds:schemaRef ds:uri="fbbffc07-8250-4c90-98b1-4dc8824ee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Græsholt, Kaja</dc:creator>
  <keywords/>
  <dc:description/>
  <lastModifiedBy>Græsholt, Kaja</lastModifiedBy>
  <revision>4</revision>
  <dcterms:created xsi:type="dcterms:W3CDTF">2021-02-01T12:02:00.0000000Z</dcterms:created>
  <dcterms:modified xsi:type="dcterms:W3CDTF">2021-02-02T09:18:13.5809817Z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0x0101003B9D230961FF6E448836B2D0FFF1776A</vt:lpwstr>
  </property>
</Properties>
</file>